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97E2" w14:textId="3CB37050" w:rsidR="00D33C10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aps/>
        </w:rPr>
      </w:pPr>
      <w:r w:rsidRPr="004977DD">
        <w:rPr>
          <w:rFonts w:ascii="Arial" w:hAnsi="Arial" w:cs="Arial"/>
          <w:b/>
          <w:caps/>
        </w:rPr>
        <w:t>I. Appli</w:t>
      </w:r>
      <w:r w:rsidR="00F56849" w:rsidRPr="004977DD">
        <w:rPr>
          <w:rFonts w:ascii="Arial" w:hAnsi="Arial" w:cs="Arial"/>
          <w:b/>
          <w:caps/>
        </w:rPr>
        <w:t>CANT</w:t>
      </w:r>
      <w:r w:rsidRPr="004977DD">
        <w:rPr>
          <w:rFonts w:ascii="Arial" w:hAnsi="Arial" w:cs="Arial"/>
          <w:b/>
          <w:caps/>
        </w:rPr>
        <w:t xml:space="preserve"> Information</w:t>
      </w:r>
    </w:p>
    <w:p w14:paraId="3E25FC02" w14:textId="77777777" w:rsidR="00947E15" w:rsidRPr="004977DD" w:rsidRDefault="00947E15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673085" w:rsidRPr="004977DD" w14:paraId="5CFFFD34" w14:textId="77777777" w:rsidTr="00871024">
        <w:tc>
          <w:tcPr>
            <w:tcW w:w="2250" w:type="dxa"/>
          </w:tcPr>
          <w:p w14:paraId="3D582D55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Applicant</w:t>
            </w:r>
          </w:p>
        </w:tc>
        <w:tc>
          <w:tcPr>
            <w:tcW w:w="7830" w:type="dxa"/>
          </w:tcPr>
          <w:p w14:paraId="7ACFE85F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Organization:  </w:t>
            </w:r>
            <w:sdt>
              <w:sdtPr>
                <w:rPr>
                  <w:rFonts w:ascii="Arial" w:hAnsi="Arial" w:cs="Arial"/>
                </w:rPr>
                <w:id w:val="1325010888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151284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Contact Name: </w:t>
            </w:r>
            <w:sdt>
              <w:sdtPr>
                <w:rPr>
                  <w:rFonts w:ascii="Arial" w:hAnsi="Arial" w:cs="Arial"/>
                </w:rPr>
                <w:id w:val="1139159326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0266131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212525741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20F5F65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Phone Number: </w:t>
            </w:r>
            <w:sdt>
              <w:sdtPr>
                <w:rPr>
                  <w:rFonts w:ascii="Arial" w:hAnsi="Arial" w:cs="Arial"/>
                </w:rPr>
                <w:id w:val="-98785438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6F799C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62507517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33D27C8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Authorized representative for execution of contract(s):</w:t>
            </w:r>
          </w:p>
          <w:p w14:paraId="2CFFDA6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Name:  </w:t>
            </w:r>
            <w:sdt>
              <w:sdtPr>
                <w:rPr>
                  <w:rFonts w:ascii="Arial" w:hAnsi="Arial" w:cs="Arial"/>
                </w:rPr>
                <w:id w:val="738981519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6E696977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Title:  </w:t>
            </w:r>
            <w:sdt>
              <w:sdtPr>
                <w:rPr>
                  <w:rFonts w:ascii="Arial" w:hAnsi="Arial" w:cs="Arial"/>
                </w:rPr>
                <w:id w:val="-166724751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249FD706" w14:textId="77777777" w:rsidTr="00871024">
        <w:tc>
          <w:tcPr>
            <w:tcW w:w="2250" w:type="dxa"/>
          </w:tcPr>
          <w:p w14:paraId="50FED789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Project Request</w:t>
            </w:r>
          </w:p>
        </w:tc>
        <w:tc>
          <w:tcPr>
            <w:tcW w:w="7830" w:type="dxa"/>
          </w:tcPr>
          <w:p w14:paraId="5B9F8CA4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Name of Project:  </w:t>
            </w:r>
            <w:sdt>
              <w:sdtPr>
                <w:rPr>
                  <w:rFonts w:ascii="Arial" w:hAnsi="Arial" w:cs="Arial"/>
                </w:rPr>
                <w:id w:val="904643235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2E362AC" w14:textId="48775FF2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Amount of </w:t>
            </w:r>
            <w:r w:rsidR="00B7733F">
              <w:rPr>
                <w:rFonts w:ascii="Arial" w:hAnsi="Arial" w:cs="Arial"/>
              </w:rPr>
              <w:t xml:space="preserve">RIG </w:t>
            </w:r>
            <w:r w:rsidRPr="004977DD">
              <w:rPr>
                <w:rFonts w:ascii="Arial" w:hAnsi="Arial" w:cs="Arial"/>
              </w:rPr>
              <w:t xml:space="preserve">funding request:  $ </w:t>
            </w:r>
            <w:sdt>
              <w:sdtPr>
                <w:rPr>
                  <w:rFonts w:ascii="Arial" w:hAnsi="Arial" w:cs="Arial"/>
                </w:rPr>
                <w:id w:val="128939312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0003960B" w14:textId="5DECD74C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Total costs</w:t>
            </w:r>
            <w:r w:rsidR="00BF138D">
              <w:rPr>
                <w:rFonts w:ascii="Arial" w:hAnsi="Arial" w:cs="Arial"/>
              </w:rPr>
              <w:t xml:space="preserve"> for planning activity</w:t>
            </w:r>
            <w:r w:rsidRPr="004977DD">
              <w:rPr>
                <w:rFonts w:ascii="Arial" w:hAnsi="Arial" w:cs="Arial"/>
              </w:rPr>
              <w:t xml:space="preserve">:  $ </w:t>
            </w:r>
            <w:sdt>
              <w:sdtPr>
                <w:rPr>
                  <w:rFonts w:ascii="Arial" w:hAnsi="Arial" w:cs="Arial"/>
                </w:rPr>
                <w:id w:val="-203086615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 </w:t>
            </w:r>
          </w:p>
        </w:tc>
      </w:tr>
    </w:tbl>
    <w:p w14:paraId="77F735D0" w14:textId="77777777" w:rsidR="00947E15" w:rsidRPr="004977DD" w:rsidRDefault="00947E15" w:rsidP="00947E15">
      <w:pPr>
        <w:rPr>
          <w:rFonts w:ascii="Arial" w:hAnsi="Arial" w:cs="Arial"/>
        </w:rPr>
      </w:pPr>
    </w:p>
    <w:p w14:paraId="7FFF8C77" w14:textId="68215C86" w:rsidR="00856E09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bookmarkStart w:id="0" w:name="_Hlk141706990"/>
      <w:r w:rsidRPr="004977DD">
        <w:rPr>
          <w:rFonts w:ascii="Arial" w:hAnsi="Arial" w:cs="Arial"/>
          <w:b/>
          <w:bCs/>
        </w:rPr>
        <w:t xml:space="preserve">II. </w:t>
      </w:r>
      <w:r w:rsidR="00F56849" w:rsidRPr="004977DD">
        <w:rPr>
          <w:rFonts w:ascii="Arial" w:hAnsi="Arial" w:cs="Arial"/>
          <w:b/>
          <w:bCs/>
        </w:rPr>
        <w:t xml:space="preserve">AREA </w:t>
      </w:r>
      <w:r w:rsidR="00673085" w:rsidRPr="004977DD">
        <w:rPr>
          <w:rFonts w:ascii="Arial" w:hAnsi="Arial" w:cs="Arial"/>
          <w:b/>
          <w:bCs/>
        </w:rPr>
        <w:t xml:space="preserve">OR SITE </w:t>
      </w:r>
      <w:r w:rsidR="00F56849" w:rsidRPr="004977DD">
        <w:rPr>
          <w:rFonts w:ascii="Arial" w:hAnsi="Arial" w:cs="Arial"/>
          <w:b/>
          <w:bCs/>
        </w:rPr>
        <w:t>CONDITIONS</w:t>
      </w:r>
      <w:r w:rsidRPr="004977DD">
        <w:rPr>
          <w:rFonts w:ascii="Arial" w:hAnsi="Arial" w:cs="Arial"/>
          <w:b/>
          <w:bCs/>
        </w:rPr>
        <w:t xml:space="preserve"> </w:t>
      </w:r>
    </w:p>
    <w:p w14:paraId="4D8AF158" w14:textId="66599874" w:rsidR="00D33C10" w:rsidRPr="004977DD" w:rsidRDefault="00D33C10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2BC62D6D" w14:textId="77777777" w:rsidTr="00871024">
        <w:tc>
          <w:tcPr>
            <w:tcW w:w="4050" w:type="dxa"/>
          </w:tcPr>
          <w:p w14:paraId="290D7FCA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General location of Area </w:t>
            </w:r>
          </w:p>
          <w:p w14:paraId="05EC430D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(Property ID and/or Address):</w:t>
            </w:r>
          </w:p>
        </w:tc>
        <w:tc>
          <w:tcPr>
            <w:tcW w:w="6030" w:type="dxa"/>
          </w:tcPr>
          <w:p w14:paraId="53D4F4F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572894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71D9FFE4" w14:textId="77777777" w:rsidTr="00871024">
        <w:tc>
          <w:tcPr>
            <w:tcW w:w="4050" w:type="dxa"/>
          </w:tcPr>
          <w:p w14:paraId="6CC980F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Legal Description of Site: </w:t>
            </w:r>
          </w:p>
        </w:tc>
        <w:tc>
          <w:tcPr>
            <w:tcW w:w="6030" w:type="dxa"/>
          </w:tcPr>
          <w:p w14:paraId="09648F4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5715457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7EEDC231" w14:textId="77777777" w:rsidTr="00871024">
        <w:tc>
          <w:tcPr>
            <w:tcW w:w="4050" w:type="dxa"/>
          </w:tcPr>
          <w:p w14:paraId="533AD14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Site Size (acres):</w:t>
            </w:r>
          </w:p>
        </w:tc>
        <w:tc>
          <w:tcPr>
            <w:tcW w:w="6030" w:type="dxa"/>
          </w:tcPr>
          <w:p w14:paraId="127A752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898697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A0AE27A" w14:textId="77777777" w:rsidTr="00871024">
        <w:tc>
          <w:tcPr>
            <w:tcW w:w="4050" w:type="dxa"/>
          </w:tcPr>
          <w:p w14:paraId="4ECA43D4" w14:textId="24D80D50" w:rsidR="00673085" w:rsidRPr="004977DD" w:rsidRDefault="00673085" w:rsidP="001C038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Define boundary of plan area: </w:t>
            </w:r>
          </w:p>
        </w:tc>
        <w:tc>
          <w:tcPr>
            <w:tcW w:w="6030" w:type="dxa"/>
          </w:tcPr>
          <w:p w14:paraId="40990969" w14:textId="71E8B04E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7617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050A1E12" w14:textId="77777777" w:rsidTr="00871024">
        <w:tc>
          <w:tcPr>
            <w:tcW w:w="4050" w:type="dxa"/>
          </w:tcPr>
          <w:p w14:paraId="6F08D902" w14:textId="1AB895C6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After redevelopment is completed, will properties in the Plan Area be publicly or privately owned?</w:t>
            </w:r>
          </w:p>
        </w:tc>
        <w:tc>
          <w:tcPr>
            <w:tcW w:w="6030" w:type="dxa"/>
          </w:tcPr>
          <w:p w14:paraId="56FE8AFE" w14:textId="56D0C21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906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Publicly owned</w:t>
            </w:r>
          </w:p>
          <w:p w14:paraId="417A1F28" w14:textId="25F2076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78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Privately owned</w:t>
            </w:r>
          </w:p>
        </w:tc>
      </w:tr>
      <w:tr w:rsidR="00673085" w:rsidRPr="004977DD" w14:paraId="490524AD" w14:textId="77777777" w:rsidTr="00871024">
        <w:tc>
          <w:tcPr>
            <w:tcW w:w="4050" w:type="dxa"/>
          </w:tcPr>
          <w:p w14:paraId="1F725F57" w14:textId="6BA33A11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Post-redevelopment owners?</w:t>
            </w:r>
          </w:p>
        </w:tc>
        <w:sdt>
          <w:sdtPr>
            <w:rPr>
              <w:rFonts w:ascii="Arial" w:hAnsi="Arial" w:cs="Arial"/>
            </w:rPr>
            <w:id w:val="-1570565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0" w:type="dxa"/>
              </w:tcPr>
              <w:p w14:paraId="01C04AE0" w14:textId="32F1461F" w:rsidR="00673085" w:rsidRPr="004977DD" w:rsidRDefault="00BF138D" w:rsidP="00673085">
                <w:pPr>
                  <w:spacing w:after="120"/>
                  <w:rPr>
                    <w:rFonts w:ascii="Arial" w:hAnsi="Arial" w:cs="Arial"/>
                  </w:rPr>
                </w:pPr>
                <w:r w:rsidRPr="00BF138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3085" w:rsidRPr="004977DD" w14:paraId="47330D35" w14:textId="77777777" w:rsidTr="00871024">
        <w:tc>
          <w:tcPr>
            <w:tcW w:w="4050" w:type="dxa"/>
          </w:tcPr>
          <w:p w14:paraId="32A8AA51" w14:textId="5B31F0DC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Current Appraised or Assessed Value of the Plan Area properties:</w:t>
            </w:r>
          </w:p>
        </w:tc>
        <w:tc>
          <w:tcPr>
            <w:tcW w:w="6030" w:type="dxa"/>
          </w:tcPr>
          <w:p w14:paraId="0B9AA8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273651"/>
                <w:placeholder>
                  <w:docPart w:val="D7C3EA8A83F84A8580071CD3816CC335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74B3278D" w14:textId="77777777" w:rsidR="00F56849" w:rsidRPr="004977DD" w:rsidRDefault="00F56849" w:rsidP="00947E15">
      <w:pPr>
        <w:rPr>
          <w:rFonts w:ascii="Arial" w:hAnsi="Arial" w:cs="Arial"/>
        </w:rPr>
      </w:pPr>
    </w:p>
    <w:p w14:paraId="1517A504" w14:textId="2EFE5400" w:rsidR="00016687" w:rsidRPr="004977DD" w:rsidRDefault="00016687" w:rsidP="00115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III</w:t>
      </w:r>
      <w:r w:rsidR="00F50A29">
        <w:rPr>
          <w:rFonts w:ascii="Arial" w:hAnsi="Arial" w:cs="Arial"/>
          <w:b/>
          <w:bCs/>
        </w:rPr>
        <w:t>.</w:t>
      </w:r>
      <w:r w:rsidRPr="004977DD">
        <w:rPr>
          <w:rFonts w:ascii="Arial" w:hAnsi="Arial" w:cs="Arial"/>
          <w:b/>
          <w:bCs/>
        </w:rPr>
        <w:t xml:space="preserve"> PLANNING PROJECT INFORMATION</w:t>
      </w:r>
    </w:p>
    <w:p w14:paraId="4C534AA3" w14:textId="1A7FC240" w:rsidR="00016687" w:rsidRPr="004977DD" w:rsidRDefault="00016687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727C5106" w14:textId="77777777" w:rsidTr="00871024">
        <w:tc>
          <w:tcPr>
            <w:tcW w:w="4050" w:type="dxa"/>
          </w:tcPr>
          <w:p w14:paraId="66A33C0A" w14:textId="544D845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type and scope of the Plan</w:t>
            </w:r>
            <w:r w:rsidR="00D20A94" w:rsidRPr="004977DD">
              <w:rPr>
                <w:rFonts w:ascii="Arial" w:hAnsi="Arial" w:cs="Arial"/>
              </w:rPr>
              <w:t>.</w:t>
            </w:r>
          </w:p>
        </w:tc>
        <w:tc>
          <w:tcPr>
            <w:tcW w:w="6030" w:type="dxa"/>
          </w:tcPr>
          <w:p w14:paraId="1F43435F" w14:textId="76BBB22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53149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28941B6" w14:textId="77777777" w:rsidTr="00871024">
        <w:tc>
          <w:tcPr>
            <w:tcW w:w="4050" w:type="dxa"/>
          </w:tcPr>
          <w:p w14:paraId="263D5841" w14:textId="299A171F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city’s goals. Please explain why the Plan is needed.</w:t>
            </w:r>
          </w:p>
        </w:tc>
        <w:tc>
          <w:tcPr>
            <w:tcW w:w="6030" w:type="dxa"/>
          </w:tcPr>
          <w:p w14:paraId="1A6F7FDF" w14:textId="0E8B4515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14475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3DF11BA6" w14:textId="77777777" w:rsidTr="00871024">
        <w:tc>
          <w:tcPr>
            <w:tcW w:w="4050" w:type="dxa"/>
          </w:tcPr>
          <w:p w14:paraId="26AAC9B2" w14:textId="14F01AC9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lastRenderedPageBreak/>
              <w:t>Describe the desired redevelopment project that will occur.</w:t>
            </w:r>
          </w:p>
        </w:tc>
        <w:tc>
          <w:tcPr>
            <w:tcW w:w="6030" w:type="dxa"/>
          </w:tcPr>
          <w:p w14:paraId="01087EB2" w14:textId="153CDB4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2341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5570A21" w14:textId="77777777" w:rsidTr="00871024">
        <w:tc>
          <w:tcPr>
            <w:tcW w:w="4050" w:type="dxa"/>
          </w:tcPr>
          <w:p w14:paraId="65BE96DB" w14:textId="62EAB033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Who will lead the planning efforts (i.e. City, Consultant, etc</w:t>
            </w:r>
            <w:r w:rsidR="00D20A94" w:rsidRPr="004977DD">
              <w:rPr>
                <w:rFonts w:ascii="Arial" w:hAnsi="Arial" w:cs="Arial"/>
              </w:rPr>
              <w:t>.</w:t>
            </w:r>
            <w:r w:rsidRPr="004977DD">
              <w:rPr>
                <w:rFonts w:ascii="Arial" w:hAnsi="Arial" w:cs="Arial"/>
              </w:rPr>
              <w:t xml:space="preserve">)? </w:t>
            </w:r>
          </w:p>
        </w:tc>
        <w:tc>
          <w:tcPr>
            <w:tcW w:w="6030" w:type="dxa"/>
          </w:tcPr>
          <w:p w14:paraId="5BAE35E9" w14:textId="310C3227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6107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ED8A398" w14:textId="77777777" w:rsidTr="00871024">
        <w:tc>
          <w:tcPr>
            <w:tcW w:w="4050" w:type="dxa"/>
          </w:tcPr>
          <w:p w14:paraId="372C6FB4" w14:textId="1CB00E9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Identify any partners that will participate in the redevelopment of the Plan Area (developers, consultants, regulating/permitting agencies, etc.).</w:t>
            </w:r>
          </w:p>
        </w:tc>
        <w:tc>
          <w:tcPr>
            <w:tcW w:w="6030" w:type="dxa"/>
          </w:tcPr>
          <w:p w14:paraId="3EC60C74" w14:textId="465AB260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498840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1E39DAEF" w14:textId="77777777" w:rsidTr="00871024">
        <w:tc>
          <w:tcPr>
            <w:tcW w:w="4050" w:type="dxa"/>
          </w:tcPr>
          <w:p w14:paraId="6808D5CF" w14:textId="48572419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Estimated time for Plan completion?</w:t>
            </w:r>
          </w:p>
        </w:tc>
        <w:tc>
          <w:tcPr>
            <w:tcW w:w="6030" w:type="dxa"/>
          </w:tcPr>
          <w:p w14:paraId="35FF4D00" w14:textId="1FAA9C5B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2067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</w:tbl>
    <w:p w14:paraId="22B1EBF7" w14:textId="1EB62C76" w:rsidR="00673085" w:rsidRPr="004977DD" w:rsidRDefault="00673085" w:rsidP="00947E15">
      <w:pPr>
        <w:rPr>
          <w:rFonts w:ascii="Arial" w:hAnsi="Arial" w:cs="Arial"/>
        </w:rPr>
      </w:pPr>
    </w:p>
    <w:p w14:paraId="2043D35B" w14:textId="76919699" w:rsidR="00C44F67" w:rsidRPr="007A5D85" w:rsidRDefault="00C44F67" w:rsidP="00947E15">
      <w:pPr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Provide details on funding sources for the Plan.</w:t>
      </w:r>
    </w:p>
    <w:p w14:paraId="4A4B524F" w14:textId="46A17BBD" w:rsidR="00C44F67" w:rsidRPr="004977DD" w:rsidRDefault="00C44F67" w:rsidP="00947E15">
      <w:pPr>
        <w:rPr>
          <w:rFonts w:ascii="Arial" w:hAnsi="Arial" w:cs="Arial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65"/>
        <w:gridCol w:w="2430"/>
        <w:gridCol w:w="1728"/>
        <w:gridCol w:w="1728"/>
      </w:tblGrid>
      <w:tr w:rsidR="00C44F67" w:rsidRPr="004977DD" w14:paraId="78D8D031" w14:textId="77777777" w:rsidTr="00AC4F31">
        <w:trPr>
          <w:trHeight w:val="432"/>
        </w:trPr>
        <w:tc>
          <w:tcPr>
            <w:tcW w:w="3865" w:type="dxa"/>
            <w:shd w:val="clear" w:color="auto" w:fill="F2F2F2" w:themeFill="background1" w:themeFillShade="F2"/>
          </w:tcPr>
          <w:p w14:paraId="6CD60242" w14:textId="10894475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Source of Funds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2185AD" w14:textId="6A0C61F4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61226AC" w14:textId="51257D40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Committed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16272BF" w14:textId="09DBB679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974588" w:rsidRPr="004977DD" w14:paraId="5AFA8776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146730200"/>
            <w:placeholder>
              <w:docPart w:val="BA048A6BD552417FB678D7F24F664FCF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0B7DA98" w14:textId="69C80CA7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849B730" w14:textId="65F9C133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393392849"/>
                <w:placeholder>
                  <w:docPart w:val="AD063CA066DB469195118063A740D3A3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99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F05683B" w14:textId="0B91969E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37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D7C7752" w14:textId="44AAD913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48C63C11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057775768"/>
            <w:placeholder>
              <w:docPart w:val="7826A6820A3C48EA8AAFE704CD48BF38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582BB1AD" w14:textId="082F4715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F4C24B3" w14:textId="115B4CFE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300351203"/>
                <w:placeholder>
                  <w:docPart w:val="CC7EE67AEBF54D6E91AB846516AE282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74078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47289B41" w14:textId="419C6E6C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344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BD8D73D" w14:textId="3D445DD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733FF53D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1405406085"/>
            <w:placeholder>
              <w:docPart w:val="0E19EC4A51B948CE8614943FBD8FCDFE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77FB2A38" w14:textId="6237A979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798FA292" w14:textId="43410E86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-1643957434"/>
                <w:placeholder>
                  <w:docPart w:val="DD882BF8E3754789BFB127B455F365DF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363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165CC18A" w14:textId="353C5FF0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545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F798067" w14:textId="30DFA24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4F67" w:rsidRPr="004977DD" w14:paraId="75619204" w14:textId="77777777" w:rsidTr="00AC4F31">
        <w:trPr>
          <w:trHeight w:val="432"/>
        </w:trPr>
        <w:tc>
          <w:tcPr>
            <w:tcW w:w="3865" w:type="dxa"/>
          </w:tcPr>
          <w:p w14:paraId="77B00EE2" w14:textId="22E007C1" w:rsidR="00C44F67" w:rsidRPr="004977DD" w:rsidRDefault="00C44F67" w:rsidP="00C44F67">
            <w:pPr>
              <w:jc w:val="right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Total</w:t>
            </w:r>
            <w:r w:rsidR="00F50A29">
              <w:rPr>
                <w:rFonts w:ascii="Arial" w:hAnsi="Arial" w:cs="Arial"/>
                <w:b/>
                <w:bCs/>
              </w:rPr>
              <w:t xml:space="preserve"> Costs For Plan</w:t>
            </w:r>
            <w:r w:rsidR="00AC4F31" w:rsidRPr="004977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30" w:type="dxa"/>
          </w:tcPr>
          <w:p w14:paraId="3837D955" w14:textId="206334EE" w:rsidR="00C44F67" w:rsidRPr="004977DD" w:rsidRDefault="00974588" w:rsidP="00947E15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  <w:b/>
                <w:bCs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bCs/>
                </w:rPr>
                <w:id w:val="1654098906"/>
                <w:placeholder>
                  <w:docPart w:val="A3A4D858A62749CD9E351D928D1DF03A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728" w:type="dxa"/>
            <w:shd w:val="clear" w:color="auto" w:fill="808080" w:themeFill="background1" w:themeFillShade="80"/>
          </w:tcPr>
          <w:p w14:paraId="519954A4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250EB5A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</w:tr>
    </w:tbl>
    <w:p w14:paraId="37C745B1" w14:textId="77777777" w:rsidR="00C44F67" w:rsidRDefault="00C44F67" w:rsidP="00947E15">
      <w:pPr>
        <w:rPr>
          <w:rFonts w:ascii="Arial" w:hAnsi="Arial" w:cs="Arial"/>
        </w:rPr>
      </w:pPr>
    </w:p>
    <w:p w14:paraId="20BEB2B1" w14:textId="2579380B" w:rsidR="00F50A29" w:rsidRPr="007A5D85" w:rsidRDefault="00F50A29" w:rsidP="00947E15">
      <w:pPr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Provide details on match for the Plan.</w:t>
      </w:r>
    </w:p>
    <w:p w14:paraId="4391B1D0" w14:textId="77777777" w:rsidR="00F50A29" w:rsidRDefault="00F50A29" w:rsidP="00947E15">
      <w:pPr>
        <w:rPr>
          <w:rFonts w:ascii="Arial" w:hAnsi="Arial" w:cs="Arial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65"/>
        <w:gridCol w:w="2430"/>
        <w:gridCol w:w="1728"/>
        <w:gridCol w:w="1728"/>
      </w:tblGrid>
      <w:tr w:rsidR="00F50A29" w:rsidRPr="004977DD" w14:paraId="372CC226" w14:textId="77777777" w:rsidTr="00CD67C9">
        <w:trPr>
          <w:trHeight w:val="432"/>
        </w:trPr>
        <w:tc>
          <w:tcPr>
            <w:tcW w:w="3865" w:type="dxa"/>
            <w:shd w:val="clear" w:color="auto" w:fill="F2F2F2" w:themeFill="background1" w:themeFillShade="F2"/>
          </w:tcPr>
          <w:p w14:paraId="5C79AE0E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Source of Funds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172F85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B86D263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Committed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2E420E56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F50A29" w:rsidRPr="004977DD" w14:paraId="3FDDBAAA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89508328"/>
            <w:placeholder>
              <w:docPart w:val="2DC3276DE22540B2A506BB26564A8922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4B20FB87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4B5E4E12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914355609"/>
                <w:placeholder>
                  <w:docPart w:val="8C1F1ECB4CE44CDA903DD0D1427A032C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072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BE5F52F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176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3FFBF473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0EEC7CF9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662444862"/>
            <w:placeholder>
              <w:docPart w:val="AA092755E89744C3AF4C424352347354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84EF243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47B0BA66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2021591414"/>
                <w:placeholder>
                  <w:docPart w:val="C2EEB8417DCD44F5B2A00121B3033B9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5702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1EBAE86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944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299331DC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526444BA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-2110031793"/>
            <w:placeholder>
              <w:docPart w:val="A3ADBE934AAD4F65A10E30C578BFA46F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21830AD7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3B439E4A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-953402451"/>
                <w:placeholder>
                  <w:docPart w:val="5BDCEAD10FFA4B9EB34ECDC36C757E3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577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2C1C61F6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61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7E6F57B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2CBE8248" w14:textId="77777777" w:rsidTr="00CD67C9">
        <w:trPr>
          <w:trHeight w:val="432"/>
        </w:trPr>
        <w:tc>
          <w:tcPr>
            <w:tcW w:w="3865" w:type="dxa"/>
          </w:tcPr>
          <w:p w14:paraId="519786C1" w14:textId="4090FDEE" w:rsidR="00F50A29" w:rsidRPr="004977DD" w:rsidRDefault="00F50A29" w:rsidP="00CD67C9">
            <w:pPr>
              <w:jc w:val="right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Match For Plan</w:t>
            </w:r>
            <w:r w:rsidRPr="004977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30" w:type="dxa"/>
          </w:tcPr>
          <w:p w14:paraId="3D198CAE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  <w:b/>
                <w:bCs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bCs/>
                </w:rPr>
                <w:id w:val="1268576751"/>
                <w:placeholder>
                  <w:docPart w:val="013752240A264A49800E9BE551315E7A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728" w:type="dxa"/>
            <w:shd w:val="clear" w:color="auto" w:fill="808080" w:themeFill="background1" w:themeFillShade="80"/>
          </w:tcPr>
          <w:p w14:paraId="1836BEA3" w14:textId="77777777" w:rsidR="00F50A29" w:rsidRPr="004977DD" w:rsidRDefault="00F50A29" w:rsidP="00CD67C9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73C3B60" w14:textId="77777777" w:rsidR="00F50A29" w:rsidRPr="004977DD" w:rsidRDefault="00F50A29" w:rsidP="00CD67C9">
            <w:pPr>
              <w:rPr>
                <w:rFonts w:ascii="Arial" w:hAnsi="Arial" w:cs="Arial"/>
              </w:rPr>
            </w:pPr>
          </w:p>
        </w:tc>
      </w:tr>
    </w:tbl>
    <w:p w14:paraId="2E705086" w14:textId="247118B6" w:rsidR="00F50A29" w:rsidRDefault="00F50A29" w:rsidP="008574AF">
      <w:pPr>
        <w:spacing w:after="120"/>
        <w:rPr>
          <w:rFonts w:ascii="Arial" w:hAnsi="Arial" w:cs="Arial"/>
        </w:rPr>
      </w:pPr>
    </w:p>
    <w:p w14:paraId="4A13CEA0" w14:textId="0C1088F8" w:rsidR="006455AD" w:rsidRPr="007A5D85" w:rsidRDefault="008574AF" w:rsidP="008574AF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REQUIRED ATTACHMENTS</w:t>
      </w:r>
    </w:p>
    <w:p w14:paraId="74EAAB9C" w14:textId="23CF66CA" w:rsidR="006455AD" w:rsidRPr="007A5D85" w:rsidRDefault="006455AD" w:rsidP="007A5D85">
      <w:pPr>
        <w:pStyle w:val="ListParagraph"/>
        <w:numPr>
          <w:ilvl w:val="0"/>
          <w:numId w:val="3"/>
        </w:numPr>
        <w:ind w:left="540" w:hanging="450"/>
        <w:rPr>
          <w:rFonts w:ascii="Arial" w:hAnsi="Arial" w:cs="Arial"/>
        </w:rPr>
      </w:pPr>
      <w:r w:rsidRPr="007A5D85">
        <w:rPr>
          <w:rFonts w:ascii="Arial" w:hAnsi="Arial" w:cs="Arial"/>
        </w:rPr>
        <w:t>Letter of Support from City.</w:t>
      </w:r>
    </w:p>
    <w:p w14:paraId="69C6778E" w14:textId="2C7C0DEC" w:rsidR="006455AD" w:rsidRDefault="006455AD" w:rsidP="00087197">
      <w:pPr>
        <w:pStyle w:val="ListParagraph"/>
        <w:numPr>
          <w:ilvl w:val="0"/>
          <w:numId w:val="3"/>
        </w:numPr>
        <w:ind w:left="540" w:right="-54" w:hanging="450"/>
        <w:rPr>
          <w:rFonts w:ascii="Arial" w:hAnsi="Arial" w:cs="Arial"/>
        </w:rPr>
      </w:pPr>
      <w:r w:rsidRPr="007A5D85">
        <w:rPr>
          <w:rFonts w:ascii="Arial" w:hAnsi="Arial" w:cs="Arial"/>
        </w:rPr>
        <w:t xml:space="preserve">Map of Site or Area. </w:t>
      </w:r>
      <w:bookmarkStart w:id="1" w:name="_Hlk179377252"/>
      <w:r w:rsidR="00087197">
        <w:rPr>
          <w:rFonts w:ascii="Arial" w:hAnsi="Arial" w:cs="Arial"/>
        </w:rPr>
        <w:t>I</w:t>
      </w:r>
      <w:r w:rsidRPr="007A5D85">
        <w:rPr>
          <w:rFonts w:ascii="Arial" w:hAnsi="Arial" w:cs="Arial"/>
        </w:rPr>
        <w:t>nclude property boundaries, north arrow, and bar scale.</w:t>
      </w:r>
      <w:bookmarkEnd w:id="1"/>
    </w:p>
    <w:p w14:paraId="518C86BB" w14:textId="1A4FD2E8" w:rsidR="007A5D85" w:rsidRPr="007A5D85" w:rsidRDefault="007A5D85" w:rsidP="007A5D85">
      <w:pPr>
        <w:pStyle w:val="ListParagraph"/>
        <w:numPr>
          <w:ilvl w:val="0"/>
          <w:numId w:val="3"/>
        </w:numPr>
        <w:ind w:left="540" w:right="-234" w:hanging="450"/>
        <w:rPr>
          <w:rFonts w:ascii="Arial" w:hAnsi="Arial" w:cs="Arial"/>
        </w:rPr>
      </w:pPr>
      <w:r>
        <w:rPr>
          <w:rFonts w:ascii="Arial" w:hAnsi="Arial" w:cs="Arial"/>
        </w:rPr>
        <w:t>Copies of current planning documents for Site or Area, if any.</w:t>
      </w:r>
    </w:p>
    <w:p w14:paraId="7CCEA706" w14:textId="77777777" w:rsidR="0080631D" w:rsidRDefault="0080631D" w:rsidP="00947E15">
      <w:pPr>
        <w:rPr>
          <w:rFonts w:ascii="Arial" w:hAnsi="Arial" w:cs="Arial"/>
        </w:rPr>
      </w:pPr>
    </w:p>
    <w:p w14:paraId="01DA1E2A" w14:textId="3B1DAEFB" w:rsidR="0080631D" w:rsidRPr="004977DD" w:rsidRDefault="0080631D" w:rsidP="00947E15">
      <w:pPr>
        <w:rPr>
          <w:rFonts w:ascii="Arial" w:hAnsi="Arial" w:cs="Arial"/>
        </w:rPr>
        <w:sectPr w:rsidR="0080631D" w:rsidRPr="004977DD" w:rsidSect="00C02BF6">
          <w:headerReference w:type="default" r:id="rId7"/>
          <w:footerReference w:type="default" r:id="rId8"/>
          <w:pgSz w:w="12240" w:h="15840"/>
          <w:pgMar w:top="1152" w:right="1152" w:bottom="1152" w:left="1152" w:header="720" w:footer="501" w:gutter="0"/>
          <w:cols w:space="720"/>
          <w:docGrid w:linePitch="360"/>
        </w:sectPr>
      </w:pPr>
    </w:p>
    <w:p w14:paraId="2129670B" w14:textId="3D7172E1" w:rsidR="00E4166D" w:rsidRPr="004977DD" w:rsidRDefault="00E4166D" w:rsidP="00947E15">
      <w:pPr>
        <w:rPr>
          <w:rFonts w:ascii="Arial" w:hAnsi="Arial" w:cs="Arial"/>
        </w:rPr>
      </w:pPr>
    </w:p>
    <w:p w14:paraId="23586898" w14:textId="77777777" w:rsidR="00BD0ABC" w:rsidRPr="004977DD" w:rsidRDefault="00BD0ABC" w:rsidP="00BD0ABC">
      <w:pPr>
        <w:jc w:val="center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REQUIRED LETTER OF SUPPORT</w:t>
      </w:r>
    </w:p>
    <w:p w14:paraId="11B15894" w14:textId="77777777" w:rsidR="00BD0ABC" w:rsidRPr="004977DD" w:rsidRDefault="00BD0ABC" w:rsidP="00BD0ABC">
      <w:pPr>
        <w:rPr>
          <w:rFonts w:ascii="Arial" w:hAnsi="Arial" w:cs="Arial"/>
          <w:i/>
          <w:iCs/>
        </w:rPr>
      </w:pPr>
    </w:p>
    <w:p w14:paraId="5B9FD292" w14:textId="6FFD3D85" w:rsidR="00BD0ABC" w:rsidRPr="004977DD" w:rsidRDefault="006D2F9F" w:rsidP="00BD0ABC">
      <w:pPr>
        <w:rPr>
          <w:rFonts w:ascii="Arial" w:hAnsi="Arial" w:cs="Arial"/>
        </w:rPr>
      </w:pPr>
      <w:r w:rsidRPr="004977DD">
        <w:rPr>
          <w:rFonts w:ascii="Arial" w:hAnsi="Arial" w:cs="Arial"/>
        </w:rPr>
        <w:t>In addition to the application, p</w:t>
      </w:r>
      <w:r w:rsidR="00BD0ABC" w:rsidRPr="004977DD">
        <w:rPr>
          <w:rFonts w:ascii="Arial" w:hAnsi="Arial" w:cs="Arial"/>
        </w:rPr>
        <w:t>rovide a letter of support from the City Mayor, Manager or Economic Development Agency (EDA) Director that states the following understandings:</w:t>
      </w:r>
    </w:p>
    <w:p w14:paraId="1D5E1CB5" w14:textId="77777777" w:rsidR="00BD0ABC" w:rsidRPr="004977DD" w:rsidRDefault="00BD0ABC" w:rsidP="00BD0ABC">
      <w:pPr>
        <w:rPr>
          <w:rFonts w:ascii="Arial" w:hAnsi="Arial" w:cs="Arial"/>
        </w:rPr>
      </w:pPr>
    </w:p>
    <w:p w14:paraId="3E801449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 xml:space="preserve">The </w:t>
      </w:r>
      <w:proofErr w:type="gramStart"/>
      <w:r w:rsidRPr="004977DD">
        <w:rPr>
          <w:rFonts w:ascii="Arial" w:hAnsi="Arial" w:cs="Arial"/>
        </w:rPr>
        <w:t>City</w:t>
      </w:r>
      <w:proofErr w:type="gramEnd"/>
      <w:r w:rsidRPr="004977DD">
        <w:rPr>
          <w:rFonts w:ascii="Arial" w:hAnsi="Arial" w:cs="Arial"/>
        </w:rPr>
        <w:t xml:space="preserve"> and/or EDA </w:t>
      </w:r>
      <w:proofErr w:type="gramStart"/>
      <w:r w:rsidRPr="004977DD">
        <w:rPr>
          <w:rFonts w:ascii="Arial" w:hAnsi="Arial" w:cs="Arial"/>
        </w:rPr>
        <w:t>is</w:t>
      </w:r>
      <w:proofErr w:type="gramEnd"/>
      <w:r w:rsidRPr="004977DD">
        <w:rPr>
          <w:rFonts w:ascii="Arial" w:hAnsi="Arial" w:cs="Arial"/>
        </w:rPr>
        <w:t xml:space="preserve"> in support of the redevelopment.</w:t>
      </w:r>
    </w:p>
    <w:p w14:paraId="529707C4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>The City and/or EDA is aware of redevelopment and brownfield concerns or need.</w:t>
      </w:r>
    </w:p>
    <w:p w14:paraId="0711BC7A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>The need for a RIG environmental investigation grant is supported.</w:t>
      </w:r>
    </w:p>
    <w:p w14:paraId="5707F593" w14:textId="6764F92B" w:rsidR="00C44F67" w:rsidRPr="004977DD" w:rsidRDefault="00C44F67" w:rsidP="00947E15">
      <w:pPr>
        <w:rPr>
          <w:rFonts w:ascii="Arial" w:hAnsi="Arial" w:cs="Arial"/>
        </w:rPr>
      </w:pPr>
    </w:p>
    <w:sectPr w:rsidR="00C44F67" w:rsidRPr="0049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A23C" w14:textId="77777777" w:rsidR="00F7032A" w:rsidRDefault="00F7032A" w:rsidP="00F7032A">
      <w:r>
        <w:separator/>
      </w:r>
    </w:p>
  </w:endnote>
  <w:endnote w:type="continuationSeparator" w:id="0">
    <w:p w14:paraId="5A8D9DA0" w14:textId="77777777" w:rsidR="00F7032A" w:rsidRDefault="00F7032A" w:rsidP="00F7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916279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E61752" w14:textId="13BEE07E" w:rsidR="00C02BF6" w:rsidRDefault="00C02BF6" w:rsidP="00C02BF6">
            <w:pPr>
              <w:pStyle w:val="Footer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2BF6">
              <w:rPr>
                <w:rFonts w:ascii="Arial" w:hAnsi="Arial" w:cs="Arial"/>
                <w:i/>
                <w:iCs/>
                <w:sz w:val="20"/>
                <w:szCs w:val="20"/>
              </w:rPr>
              <w:t>The CDA reserves the right to seek additional information after initial review of the application.</w:t>
            </w:r>
          </w:p>
          <w:p w14:paraId="1CB6FD1E" w14:textId="77777777" w:rsidR="00C02BF6" w:rsidRPr="00C02BF6" w:rsidRDefault="00C02BF6">
            <w:pPr>
              <w:pStyle w:val="Footer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F16CCF9" w14:textId="104F5E6C" w:rsidR="001C2C04" w:rsidRPr="00D534F0" w:rsidRDefault="001C2C0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34F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534F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2A9B" w14:textId="77777777" w:rsidR="00F7032A" w:rsidRDefault="00F7032A" w:rsidP="00F7032A">
      <w:r>
        <w:separator/>
      </w:r>
    </w:p>
  </w:footnote>
  <w:footnote w:type="continuationSeparator" w:id="0">
    <w:p w14:paraId="1AC10D8E" w14:textId="77777777" w:rsidR="00F7032A" w:rsidRDefault="00F7032A" w:rsidP="00F7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38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8758"/>
    </w:tblGrid>
    <w:tr w:rsidR="005126A6" w:rsidRPr="00871024" w14:paraId="5FFC4B73" w14:textId="77777777" w:rsidTr="006112BA">
      <w:tc>
        <w:tcPr>
          <w:tcW w:w="1980" w:type="dxa"/>
        </w:tcPr>
        <w:p w14:paraId="138CD654" w14:textId="77777777" w:rsidR="00871024" w:rsidRPr="00871024" w:rsidRDefault="00871024" w:rsidP="00871024">
          <w:pPr>
            <w:pStyle w:val="Header"/>
            <w:jc w:val="center"/>
            <w:rPr>
              <w:rFonts w:ascii="Arial" w:hAnsi="Arial" w:cs="Arial"/>
            </w:rPr>
          </w:pPr>
          <w:r w:rsidRPr="00871024">
            <w:rPr>
              <w:rFonts w:ascii="Arial" w:hAnsi="Arial" w:cs="Arial"/>
              <w:noProof/>
            </w:rPr>
            <w:drawing>
              <wp:inline distT="0" distB="0" distL="0" distR="0" wp14:anchorId="6CE7604E" wp14:editId="64DEFC18">
                <wp:extent cx="1170878" cy="457375"/>
                <wp:effectExtent l="0" t="0" r="0" b="0"/>
                <wp:docPr id="7" name="Picture 7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752" cy="462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8" w:type="dxa"/>
        </w:tcPr>
        <w:p w14:paraId="1D0704FF" w14:textId="77777777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DAKOTA COUNTY COMMUNITY DEVELOMENT AGENCY</w:t>
          </w:r>
        </w:p>
        <w:p w14:paraId="3157721F" w14:textId="77777777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REDEVELOPMENT INCENTIVE GRANT (RIG)</w:t>
          </w:r>
        </w:p>
        <w:p w14:paraId="02C1CDAE" w14:textId="6E8D2260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PLANNING APPLICATION</w:t>
          </w:r>
        </w:p>
      </w:tc>
    </w:tr>
  </w:tbl>
  <w:p w14:paraId="1B7B1DDF" w14:textId="79AA0B8A" w:rsidR="00C44F67" w:rsidRPr="00871024" w:rsidRDefault="00C44F67" w:rsidP="00871024">
    <w:pPr>
      <w:pStyle w:val="Header"/>
      <w:tabs>
        <w:tab w:val="clear" w:pos="4680"/>
        <w:tab w:val="clear" w:pos="9360"/>
        <w:tab w:val="left" w:pos="5671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F86"/>
    <w:multiLevelType w:val="hybridMultilevel"/>
    <w:tmpl w:val="2DCAE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A5F41"/>
    <w:multiLevelType w:val="hybridMultilevel"/>
    <w:tmpl w:val="2CBC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07E"/>
    <w:multiLevelType w:val="hybridMultilevel"/>
    <w:tmpl w:val="3D4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52847">
    <w:abstractNumId w:val="2"/>
  </w:num>
  <w:num w:numId="2" w16cid:durableId="1158109706">
    <w:abstractNumId w:val="0"/>
  </w:num>
  <w:num w:numId="3" w16cid:durableId="46851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16687"/>
    <w:rsid w:val="0004154F"/>
    <w:rsid w:val="00087197"/>
    <w:rsid w:val="00094A63"/>
    <w:rsid w:val="00115272"/>
    <w:rsid w:val="001606E0"/>
    <w:rsid w:val="00194838"/>
    <w:rsid w:val="001C0382"/>
    <w:rsid w:val="001C2C04"/>
    <w:rsid w:val="001E2958"/>
    <w:rsid w:val="0020102E"/>
    <w:rsid w:val="00215C29"/>
    <w:rsid w:val="002944D4"/>
    <w:rsid w:val="002F0FE8"/>
    <w:rsid w:val="00393706"/>
    <w:rsid w:val="0039632D"/>
    <w:rsid w:val="003A1F69"/>
    <w:rsid w:val="004977DD"/>
    <w:rsid w:val="005126A6"/>
    <w:rsid w:val="00526375"/>
    <w:rsid w:val="005A7D39"/>
    <w:rsid w:val="005C74CA"/>
    <w:rsid w:val="005D7F78"/>
    <w:rsid w:val="006112BA"/>
    <w:rsid w:val="006455AD"/>
    <w:rsid w:val="00673085"/>
    <w:rsid w:val="006D2F9F"/>
    <w:rsid w:val="007A5D85"/>
    <w:rsid w:val="007D2310"/>
    <w:rsid w:val="0080631D"/>
    <w:rsid w:val="008417BC"/>
    <w:rsid w:val="00856E09"/>
    <w:rsid w:val="008574AF"/>
    <w:rsid w:val="00871024"/>
    <w:rsid w:val="00885978"/>
    <w:rsid w:val="00947E15"/>
    <w:rsid w:val="00972FAE"/>
    <w:rsid w:val="00974588"/>
    <w:rsid w:val="00AA50B1"/>
    <w:rsid w:val="00AB29F5"/>
    <w:rsid w:val="00AC4F31"/>
    <w:rsid w:val="00B7733F"/>
    <w:rsid w:val="00BD0ABC"/>
    <w:rsid w:val="00BF138D"/>
    <w:rsid w:val="00C02BF6"/>
    <w:rsid w:val="00C42C36"/>
    <w:rsid w:val="00C44F67"/>
    <w:rsid w:val="00CB5F19"/>
    <w:rsid w:val="00D20A94"/>
    <w:rsid w:val="00D33C10"/>
    <w:rsid w:val="00D534F0"/>
    <w:rsid w:val="00DA6CCE"/>
    <w:rsid w:val="00DC0119"/>
    <w:rsid w:val="00DD1AA1"/>
    <w:rsid w:val="00E4166D"/>
    <w:rsid w:val="00E6572A"/>
    <w:rsid w:val="00E677B1"/>
    <w:rsid w:val="00F3577D"/>
    <w:rsid w:val="00F36A95"/>
    <w:rsid w:val="00F50A29"/>
    <w:rsid w:val="00F56849"/>
    <w:rsid w:val="00F56D9F"/>
    <w:rsid w:val="00F7032A"/>
    <w:rsid w:val="00F706B5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FB9793"/>
  <w15:chartTrackingRefBased/>
  <w15:docId w15:val="{6C9C1824-A7D5-4912-B81B-C217A79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Doc">
    <w:name w:val="Word Doc"/>
    <w:basedOn w:val="Normal"/>
    <w:link w:val="WordDocChar"/>
    <w:autoRedefine/>
    <w:qFormat/>
    <w:rsid w:val="005D7F78"/>
    <w:rPr>
      <w:rFonts w:ascii="Arial" w:eastAsiaTheme="minorHAnsi" w:hAnsi="Arial" w:cs="Arial"/>
    </w:rPr>
  </w:style>
  <w:style w:type="character" w:customStyle="1" w:styleId="WordDocChar">
    <w:name w:val="Word Doc Char"/>
    <w:basedOn w:val="DefaultParagraphFont"/>
    <w:link w:val="WordDoc"/>
    <w:rsid w:val="005D7F78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3085"/>
    <w:rPr>
      <w:color w:val="808080"/>
    </w:rPr>
  </w:style>
  <w:style w:type="paragraph" w:styleId="Revision">
    <w:name w:val="Revision"/>
    <w:hidden/>
    <w:uiPriority w:val="99"/>
    <w:semiHidden/>
    <w:rsid w:val="00645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020A269BDD46C291FDBDCDA31F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93D7-6F41-48E7-B6EF-78256D2A2D89}"/>
      </w:docPartPr>
      <w:docPartBody>
        <w:p w:rsidR="00134F25" w:rsidRDefault="00C54149" w:rsidP="00C54149">
          <w:pPr>
            <w:pStyle w:val="B0020A269BDD46C291FDBDCDA31F20EE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37F4B47E4911A354545C900B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1B3A-02E8-4745-AA0A-87F91D3DEB8C}"/>
      </w:docPartPr>
      <w:docPartBody>
        <w:p w:rsidR="00134F25" w:rsidRDefault="00C54149" w:rsidP="00C54149">
          <w:pPr>
            <w:pStyle w:val="F98E37F4B47E4911A354545C900B62F2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FDC-7738-404A-973C-5AF52903EF17}"/>
      </w:docPartPr>
      <w:docPartBody>
        <w:p w:rsidR="00134F25" w:rsidRDefault="00C54149">
          <w:r w:rsidRPr="009A71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EA8A83F84A8580071CD3816C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343B-AF63-4722-9F06-D62CAA9EB759}"/>
      </w:docPartPr>
      <w:docPartBody>
        <w:p w:rsidR="00134F25" w:rsidRDefault="00C54149" w:rsidP="00C54149">
          <w:pPr>
            <w:pStyle w:val="D7C3EA8A83F84A8580071CD3816CC335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8A6BD552417FB678D7F24F6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8C36-64C1-4110-B03C-8FDCDB6EB183}"/>
      </w:docPartPr>
      <w:docPartBody>
        <w:p w:rsidR="00B5470B" w:rsidRDefault="00134F25" w:rsidP="00134F25">
          <w:pPr>
            <w:pStyle w:val="BA048A6BD552417FB678D7F24F664FC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63CA066DB469195118063A740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A674-174C-4EFA-929F-8CE239B47783}"/>
      </w:docPartPr>
      <w:docPartBody>
        <w:p w:rsidR="00B5470B" w:rsidRDefault="00134F25" w:rsidP="00134F25">
          <w:pPr>
            <w:pStyle w:val="AD063CA066DB469195118063A740D3A3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6A6820A3C48EA8AAFE704CD48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614D-9481-4571-93F7-F23B4782163B}"/>
      </w:docPartPr>
      <w:docPartBody>
        <w:p w:rsidR="00B5470B" w:rsidRDefault="00134F25" w:rsidP="00134F25">
          <w:pPr>
            <w:pStyle w:val="7826A6820A3C48EA8AAFE704CD48BF3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E67AEBF54D6E91AB846516AE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B8C2-4F71-4EF9-940E-8B514D7DEC5F}"/>
      </w:docPartPr>
      <w:docPartBody>
        <w:p w:rsidR="00B5470B" w:rsidRDefault="00134F25" w:rsidP="00134F25">
          <w:pPr>
            <w:pStyle w:val="CC7EE67AEBF54D6E91AB846516AE282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9EC4A51B948CE8614943FBD8F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3373-DC69-4BD1-BB59-8AB188063784}"/>
      </w:docPartPr>
      <w:docPartBody>
        <w:p w:rsidR="00B5470B" w:rsidRDefault="00134F25" w:rsidP="00134F25">
          <w:pPr>
            <w:pStyle w:val="0E19EC4A51B948CE8614943FBD8FCDF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82BF8E3754789BFB127B455F3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99C4-444C-40B0-8D49-DEB31B095D50}"/>
      </w:docPartPr>
      <w:docPartBody>
        <w:p w:rsidR="00B5470B" w:rsidRDefault="00134F25" w:rsidP="00134F25">
          <w:pPr>
            <w:pStyle w:val="DD882BF8E3754789BFB127B455F365DF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4D858A62749CD9E351D928D1D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CF28-AB96-4669-848D-1920DA59A96B}"/>
      </w:docPartPr>
      <w:docPartBody>
        <w:p w:rsidR="00B5470B" w:rsidRDefault="00134F25" w:rsidP="00134F25">
          <w:pPr>
            <w:pStyle w:val="A3A4D858A62749CD9E351D928D1DF03A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3276DE22540B2A506BB26564A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5386-60CC-4E9F-990D-73895C34A4E8}"/>
      </w:docPartPr>
      <w:docPartBody>
        <w:p w:rsidR="00342DC9" w:rsidRDefault="00342DC9" w:rsidP="00342DC9">
          <w:pPr>
            <w:pStyle w:val="2DC3276DE22540B2A506BB26564A8922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1ECB4CE44CDA903DD0D1427A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BDA6-526B-46E3-A89C-6C4F5C0B3779}"/>
      </w:docPartPr>
      <w:docPartBody>
        <w:p w:rsidR="00342DC9" w:rsidRDefault="00342DC9" w:rsidP="00342DC9">
          <w:pPr>
            <w:pStyle w:val="8C1F1ECB4CE44CDA903DD0D1427A032C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2755E89744C3AF4C42435234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D73C-666F-4A20-BCC5-45CF1FDFB30F}"/>
      </w:docPartPr>
      <w:docPartBody>
        <w:p w:rsidR="00342DC9" w:rsidRDefault="00342DC9" w:rsidP="00342DC9">
          <w:pPr>
            <w:pStyle w:val="AA092755E89744C3AF4C42435234735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EB8417DCD44F5B2A00121B303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67FC-FF57-41AE-B523-A29DD58480E9}"/>
      </w:docPartPr>
      <w:docPartBody>
        <w:p w:rsidR="00342DC9" w:rsidRDefault="00342DC9" w:rsidP="00342DC9">
          <w:pPr>
            <w:pStyle w:val="C2EEB8417DCD44F5B2A00121B3033B9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DBE934AAD4F65A10E30C578BF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D4DB-A395-4217-99C7-F65CC0BF1DEC}"/>
      </w:docPartPr>
      <w:docPartBody>
        <w:p w:rsidR="00342DC9" w:rsidRDefault="00342DC9" w:rsidP="00342DC9">
          <w:pPr>
            <w:pStyle w:val="A3ADBE934AAD4F65A10E30C578BFA46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CEAD10FFA4B9EB34ECDC36C75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325-FEAE-4D38-84FF-9BC9B22EACCD}"/>
      </w:docPartPr>
      <w:docPartBody>
        <w:p w:rsidR="00342DC9" w:rsidRDefault="00342DC9" w:rsidP="00342DC9">
          <w:pPr>
            <w:pStyle w:val="5BDCEAD10FFA4B9EB34ECDC36C757E30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752240A264A49800E9BE55131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2DDA-8599-4F7E-8EEC-CDDD17C13C78}"/>
      </w:docPartPr>
      <w:docPartBody>
        <w:p w:rsidR="00342DC9" w:rsidRDefault="00342DC9" w:rsidP="00342DC9">
          <w:pPr>
            <w:pStyle w:val="013752240A264A49800E9BE551315E7A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9"/>
    <w:rsid w:val="00094A63"/>
    <w:rsid w:val="00134F25"/>
    <w:rsid w:val="002F0FE8"/>
    <w:rsid w:val="00342DC9"/>
    <w:rsid w:val="00526375"/>
    <w:rsid w:val="00AB29F5"/>
    <w:rsid w:val="00B5470B"/>
    <w:rsid w:val="00C42C36"/>
    <w:rsid w:val="00C54149"/>
    <w:rsid w:val="00C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DC9"/>
    <w:rPr>
      <w:color w:val="808080"/>
    </w:rPr>
  </w:style>
  <w:style w:type="paragraph" w:customStyle="1" w:styleId="B0020A269BDD46C291FDBDCDA31F20EE">
    <w:name w:val="B0020A269BDD46C291FDBDCDA31F20EE"/>
    <w:rsid w:val="00C54149"/>
  </w:style>
  <w:style w:type="paragraph" w:customStyle="1" w:styleId="F98E37F4B47E4911A354545C900B62F2">
    <w:name w:val="F98E37F4B47E4911A354545C900B62F2"/>
    <w:rsid w:val="00C54149"/>
  </w:style>
  <w:style w:type="paragraph" w:customStyle="1" w:styleId="D7C3EA8A83F84A8580071CD3816CC335">
    <w:name w:val="D7C3EA8A83F84A8580071CD3816CC335"/>
    <w:rsid w:val="00C54149"/>
  </w:style>
  <w:style w:type="paragraph" w:customStyle="1" w:styleId="BA048A6BD552417FB678D7F24F664FCF">
    <w:name w:val="BA048A6BD552417FB678D7F24F664FCF"/>
    <w:rsid w:val="00134F25"/>
  </w:style>
  <w:style w:type="paragraph" w:customStyle="1" w:styleId="AD063CA066DB469195118063A740D3A3">
    <w:name w:val="AD063CA066DB469195118063A740D3A3"/>
    <w:rsid w:val="00134F25"/>
  </w:style>
  <w:style w:type="paragraph" w:customStyle="1" w:styleId="7826A6820A3C48EA8AAFE704CD48BF38">
    <w:name w:val="7826A6820A3C48EA8AAFE704CD48BF38"/>
    <w:rsid w:val="00134F25"/>
  </w:style>
  <w:style w:type="paragraph" w:customStyle="1" w:styleId="CC7EE67AEBF54D6E91AB846516AE2822">
    <w:name w:val="CC7EE67AEBF54D6E91AB846516AE2822"/>
    <w:rsid w:val="00134F25"/>
  </w:style>
  <w:style w:type="paragraph" w:customStyle="1" w:styleId="0E19EC4A51B948CE8614943FBD8FCDFE">
    <w:name w:val="0E19EC4A51B948CE8614943FBD8FCDFE"/>
    <w:rsid w:val="00134F25"/>
  </w:style>
  <w:style w:type="paragraph" w:customStyle="1" w:styleId="DD882BF8E3754789BFB127B455F365DF">
    <w:name w:val="DD882BF8E3754789BFB127B455F365DF"/>
    <w:rsid w:val="00134F25"/>
  </w:style>
  <w:style w:type="paragraph" w:customStyle="1" w:styleId="A3A4D858A62749CD9E351D928D1DF03A">
    <w:name w:val="A3A4D858A62749CD9E351D928D1DF03A"/>
    <w:rsid w:val="00134F25"/>
  </w:style>
  <w:style w:type="paragraph" w:customStyle="1" w:styleId="2DC3276DE22540B2A506BB26564A8922">
    <w:name w:val="2DC3276DE22540B2A506BB26564A8922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F1ECB4CE44CDA903DD0D1427A032C">
    <w:name w:val="8C1F1ECB4CE44CDA903DD0D1427A032C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92755E89744C3AF4C424352347354">
    <w:name w:val="AA092755E89744C3AF4C424352347354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EB8417DCD44F5B2A00121B3033B92">
    <w:name w:val="C2EEB8417DCD44F5B2A00121B3033B92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DBE934AAD4F65A10E30C578BFA46F">
    <w:name w:val="A3ADBE934AAD4F65A10E30C578BFA46F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CEAD10FFA4B9EB34ECDC36C757E30">
    <w:name w:val="5BDCEAD10FFA4B9EB34ECDC36C757E30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752240A264A49800E9BE551315E7A">
    <w:name w:val="013752240A264A49800E9BE551315E7A"/>
    <w:rsid w:val="00342D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9</cp:revision>
  <dcterms:created xsi:type="dcterms:W3CDTF">2024-08-19T19:16:00Z</dcterms:created>
  <dcterms:modified xsi:type="dcterms:W3CDTF">2024-10-21T21:06:00Z</dcterms:modified>
</cp:coreProperties>
</file>